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30A5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安庆职业技术学院2026年印刷服务采购项目（二次）</w:t>
      </w:r>
    </w:p>
    <w:p w14:paraId="0573BA12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成交结果</w:t>
      </w:r>
    </w:p>
    <w:p w14:paraId="60316670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3626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供应商名称：安庆市汇彩印刷厂</w:t>
      </w:r>
    </w:p>
    <w:p w14:paraId="3C22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费率</w:t>
      </w:r>
      <w:r>
        <w:rPr>
          <w:rFonts w:hint="eastAsia" w:ascii="仿宋" w:hAnsi="仿宋" w:eastAsia="仿宋" w:cs="仿宋"/>
          <w:sz w:val="32"/>
          <w:szCs w:val="32"/>
        </w:rPr>
        <w:t>：54.9%</w:t>
      </w:r>
    </w:p>
    <w:p w14:paraId="6186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联系人：陈海燕 </w:t>
      </w:r>
    </w:p>
    <w:p w14:paraId="4118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联系方式：0556-5339876  13855652063 </w:t>
      </w:r>
    </w:p>
    <w:p w14:paraId="4B8A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印刷价格标准：</w:t>
      </w:r>
    </w:p>
    <w:p w14:paraId="7F314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分项价格汇总表</w:t>
      </w:r>
    </w:p>
    <w:tbl>
      <w:tblPr>
        <w:tblStyle w:val="3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52"/>
        <w:gridCol w:w="4565"/>
        <w:gridCol w:w="1832"/>
      </w:tblGrid>
      <w:tr w14:paraId="542C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66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4"/>
                <w:szCs w:val="24"/>
                <w:lang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FF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分项名称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37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4"/>
                <w:szCs w:val="24"/>
                <w:lang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服务技术要求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A0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分项价格</w:t>
            </w:r>
          </w:p>
        </w:tc>
      </w:tr>
      <w:tr w14:paraId="04DE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AA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56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单页印刷</w:t>
            </w:r>
          </w:p>
          <w:p w14:paraId="32220B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3C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62FD76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2、材质：200g 铜版纸 </w:t>
            </w:r>
          </w:p>
          <w:p w14:paraId="524BFA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48E04A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4、印刷：彩色印刷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0E3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单面0.55元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314FB51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FF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双面0.82元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</w:tc>
      </w:tr>
      <w:tr w14:paraId="1ABB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EB0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1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单页印刷</w:t>
            </w:r>
          </w:p>
          <w:p w14:paraId="73BEA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  <w:p w14:paraId="2D1847A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4D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731483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2、材质：70g 打印纸 </w:t>
            </w:r>
          </w:p>
          <w:p w14:paraId="336770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1ED6FE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4、印刷：单色印刷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38D4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单面0.16元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900826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FF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双面0.27元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</w:tc>
      </w:tr>
      <w:tr w14:paraId="2F5F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B50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03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单页印刷</w:t>
            </w:r>
          </w:p>
          <w:p w14:paraId="350809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51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784024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2、材质：80g 打印纸 </w:t>
            </w:r>
          </w:p>
          <w:p w14:paraId="0CC086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71C8BC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4、印刷：单色印刷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F12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单面0.22元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38A1414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双面0.33元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</w:tc>
      </w:tr>
      <w:tr w14:paraId="12F5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D9E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6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单页印刷</w:t>
            </w:r>
          </w:p>
          <w:p w14:paraId="7D41A7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99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1、规格：A3 </w:t>
            </w:r>
          </w:p>
          <w:p w14:paraId="0C7F5B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2、材质：200g 铜版纸 </w:t>
            </w:r>
          </w:p>
          <w:p w14:paraId="366A58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154925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4、印刷：彩色印刷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5CD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单面0.82元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7B4BB04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双面1.37元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</w:tc>
      </w:tr>
      <w:tr w14:paraId="2E93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DBD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10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单页印刷</w:t>
            </w:r>
          </w:p>
          <w:p w14:paraId="0D001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96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1、规格：A3</w:t>
            </w:r>
          </w:p>
          <w:p w14:paraId="4E6181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2、材质：70g 打印纸 </w:t>
            </w:r>
          </w:p>
          <w:p w14:paraId="4A8D9A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2B8F03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4、印刷：单色印刷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816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单面0.33元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35AA352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双面0.55元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</w:tc>
      </w:tr>
      <w:tr w14:paraId="2860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5FF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F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单页印刷</w:t>
            </w:r>
          </w:p>
          <w:p w14:paraId="5F7363D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19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1、规格：A3 </w:t>
            </w:r>
          </w:p>
          <w:p w14:paraId="7A386F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2、材质：80g 打印纸 </w:t>
            </w:r>
          </w:p>
          <w:p w14:paraId="63FD44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012CF6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4、印刷：单色印刷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4F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单面0.44元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4E1F825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双面0.66元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；</w:t>
            </w:r>
          </w:p>
        </w:tc>
      </w:tr>
      <w:tr w14:paraId="640A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3E7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E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档案袋制作服务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88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1、规格：大度四开 </w:t>
            </w:r>
          </w:p>
          <w:p w14:paraId="75F42E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2、材质：180g 全木浆牛皮纸 </w:t>
            </w:r>
          </w:p>
          <w:p w14:paraId="7C13A5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3、单位：1 个 </w:t>
            </w:r>
          </w:p>
          <w:p w14:paraId="2AC565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4、印刷：单面、单色（红色）印刷 </w:t>
            </w:r>
          </w:p>
          <w:p w14:paraId="30EDBA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5、糊制方式：侧边厚度4公分手工粘糊；</w:t>
            </w:r>
          </w:p>
          <w:p w14:paraId="062797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6、正反打气眼、绳子长度不少于30公分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27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1.1 元/个</w:t>
            </w:r>
          </w:p>
          <w:p w14:paraId="2E4037E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4780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B02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1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学生证印刷</w:t>
            </w:r>
          </w:p>
          <w:p w14:paraId="4600A82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66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1、规格：15CM×11CM</w:t>
            </w:r>
          </w:p>
          <w:p w14:paraId="2DAF67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2、内芯用纸：150 克双胶纸</w:t>
            </w:r>
          </w:p>
          <w:p w14:paraId="508414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3、封面用纸：封皮棕色革夹芯350克灰卡热合工艺、文字烫金</w:t>
            </w:r>
          </w:p>
          <w:p w14:paraId="67E737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4、页数：12 页/本</w:t>
            </w:r>
          </w:p>
          <w:p w14:paraId="69C3EE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5、印刷：双面、单色印刷</w:t>
            </w:r>
          </w:p>
          <w:p w14:paraId="72FF93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6、装订：锁线</w:t>
            </w:r>
          </w:p>
          <w:p w14:paraId="710E87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7、其他要求：封皮、内芯套好50本/捆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5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1.1元/本</w:t>
            </w:r>
          </w:p>
          <w:p w14:paraId="52E2AB9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3532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7F5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6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封条印刷服务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E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1、规格：6cm×30cm </w:t>
            </w:r>
          </w:p>
          <w:p w14:paraId="26D77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2、材质：加厚书写纸不干胶</w:t>
            </w:r>
          </w:p>
          <w:p w14:paraId="1C9EA4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3、印刷：单面、红、黑双色印刷 </w:t>
            </w:r>
          </w:p>
          <w:p w14:paraId="3EE74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4、分切方式：划线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0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0.16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元/张</w:t>
            </w:r>
          </w:p>
          <w:p w14:paraId="4667D43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4ACB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85E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C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录取通知书印刷及打印内芯服务</w:t>
            </w:r>
          </w:p>
          <w:p w14:paraId="48379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（精装本）</w:t>
            </w:r>
          </w:p>
          <w:p w14:paraId="23DA3AB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（含一封信、通知书内页打印  注：内页每张姓名、专业、身份证条码等不同信息）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外壳部分：</w:t>
            </w:r>
          </w:p>
          <w:p w14:paraId="6A71A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规格：8开（三折连体）；</w:t>
            </w:r>
          </w:p>
          <w:p w14:paraId="201AC2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封面材质：红色胶化纸、夹芯2.5mm纸板；整版烫黄金；内革贴白色皮纹纸，四角红色绸带包角；</w:t>
            </w:r>
          </w:p>
          <w:p w14:paraId="7EC8C3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特殊工艺：磁吸扣校徽；</w:t>
            </w:r>
          </w:p>
          <w:p w14:paraId="70DD72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4、外套一个袋子     </w:t>
            </w:r>
          </w:p>
          <w:p w14:paraId="0EF3F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内芯部分：</w:t>
            </w:r>
          </w:p>
          <w:p w14:paraId="7B5251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规格：16开两张；</w:t>
            </w:r>
          </w:p>
          <w:p w14:paraId="6D3DFE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用纸：按样品特种工艺纸；</w:t>
            </w:r>
          </w:p>
          <w:p w14:paraId="3BC509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印刷：单面、四色彩印；</w:t>
            </w:r>
          </w:p>
          <w:p w14:paraId="10450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4、按顺序分好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E15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8.24元 /套</w:t>
            </w:r>
          </w:p>
        </w:tc>
      </w:tr>
      <w:tr w14:paraId="7102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567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559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录取通知书及打印</w:t>
            </w:r>
          </w:p>
          <w:p w14:paraId="1F80045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内芯印刷服务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DC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1、规格：A4 </w:t>
            </w:r>
          </w:p>
          <w:p w14:paraId="3D9414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2、材质：300g 特种纸 </w:t>
            </w:r>
          </w:p>
          <w:p w14:paraId="48CFD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3、单位：1 张/份 </w:t>
            </w:r>
          </w:p>
          <w:p w14:paraId="024B2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4、印刷：双面、双色印刷 </w:t>
            </w:r>
          </w:p>
          <w:p w14:paraId="454F7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5、底版印刷、正面字体烫金、名单信息填写、压痕（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内页每张姓名、专业、身份证条码等不同信息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34F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2.75元/份</w:t>
            </w:r>
          </w:p>
        </w:tc>
      </w:tr>
      <w:tr w14:paraId="7F9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982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44F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入学登记表印刷服务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86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规格：A4；100张/本；</w:t>
            </w:r>
          </w:p>
          <w:p w14:paraId="173F6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用纸：80g  双胶纸；</w:t>
            </w:r>
          </w:p>
          <w:p w14:paraId="112074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印刷：双面、单色印刷；</w:t>
            </w:r>
          </w:p>
          <w:p w14:paraId="32DFB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4、装订方式：胶头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BAB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0.27元/张</w:t>
            </w:r>
          </w:p>
        </w:tc>
      </w:tr>
      <w:tr w14:paraId="684D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708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29F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学籍登记表印刷服务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E3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规格：A4；100张/本；</w:t>
            </w:r>
          </w:p>
          <w:p w14:paraId="781976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用纸：80g  双胶纸；</w:t>
            </w:r>
          </w:p>
          <w:p w14:paraId="05AACC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印刷：双面、单色印刷；</w:t>
            </w:r>
          </w:p>
          <w:p w14:paraId="473318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4、装订方式：胶头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9CA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0.27元/张</w:t>
            </w:r>
          </w:p>
        </w:tc>
      </w:tr>
      <w:tr w14:paraId="34F4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9A7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BD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毕业生登记表印刷</w:t>
            </w:r>
          </w:p>
          <w:p w14:paraId="6A381E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3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1、规格：16K </w:t>
            </w:r>
          </w:p>
          <w:p w14:paraId="3438B4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2、内芯用纸：70g 双胶纸 </w:t>
            </w:r>
          </w:p>
          <w:p w14:paraId="7359A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3、封面用纸：70g </w:t>
            </w:r>
          </w:p>
          <w:p w14:paraId="4E7801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4、页数：8页/本 </w:t>
            </w:r>
          </w:p>
          <w:p w14:paraId="4503BA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5、印刷：双面、单色印刷</w:t>
            </w:r>
          </w:p>
          <w:p w14:paraId="03DD6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装订方式：胶装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784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0.33元/本</w:t>
            </w:r>
          </w:p>
        </w:tc>
      </w:tr>
      <w:tr w14:paraId="5D1F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4B9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1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毕业生协议印刷服务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B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1、规格：A4</w:t>
            </w:r>
          </w:p>
          <w:p w14:paraId="4F145D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2、材质：70g </w:t>
            </w:r>
          </w:p>
          <w:p w14:paraId="157535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3、单位：1 份 </w:t>
            </w:r>
          </w:p>
          <w:p w14:paraId="110810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4、印刷：单面、单色印刷 </w:t>
            </w:r>
          </w:p>
          <w:p w14:paraId="40CC4E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装订方式：胶装</w:t>
            </w:r>
          </w:p>
          <w:p w14:paraId="617BC8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6、无碳复印纸、四联单、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印流水号码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D0A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0.82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元/份</w:t>
            </w:r>
          </w:p>
        </w:tc>
      </w:tr>
      <w:tr w14:paraId="5C6E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4E6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A1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毕业生就业推荐书</w:t>
            </w:r>
          </w:p>
          <w:p w14:paraId="57537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37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1、规格：A3</w:t>
            </w:r>
          </w:p>
          <w:p w14:paraId="486CD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2、材质：300g白卡 </w:t>
            </w:r>
          </w:p>
          <w:p w14:paraId="7B04DF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3、单位：1 份 </w:t>
            </w:r>
          </w:p>
          <w:p w14:paraId="739C7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4、印刷：单面、四色彩印 </w:t>
            </w:r>
          </w:p>
          <w:p w14:paraId="2A338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装订方式：压痕、折好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4B3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0.82元/份</w:t>
            </w:r>
          </w:p>
        </w:tc>
      </w:tr>
      <w:tr w14:paraId="609D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737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F2C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毕业证书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及打印内芯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7F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封皮规格：25.5cm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37.5cm</w:t>
            </w:r>
          </w:p>
          <w:p w14:paraId="5F59B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封皮材质：60丝厚仿皮革料羊皮纹</w:t>
            </w:r>
          </w:p>
          <w:p w14:paraId="06F0D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封面烫金字,封面线框压印，内加2.5mm厚海绵和2.5mm厚压板纸,高频热合成型,内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"/>
              </w:rPr>
              <w:t>放证书处采用白色绸布料加硬板纸四角飘带,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上盖18丝厚磨沙膜</w:t>
            </w:r>
          </w:p>
          <w:p w14:paraId="5B6BC6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内芯规格：23.6cm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×16.6cm</w:t>
            </w:r>
          </w:p>
          <w:p w14:paraId="67738B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内芯材质：印钞纸工艺、厚重150克，四道防伪：①有色红、蓝双色防伪纤维；②文字防伪：“GDJY”拼音首字母组成的防涂改底纹；③纸张特有防伪，对光可见防伪微缩荧光字母线；④纸张特有“育”字水印。</w:t>
            </w:r>
          </w:p>
          <w:p w14:paraId="75B89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eastAsia" w:ascii="@微软简标宋" w:hAnsi="@微软简标宋" w:eastAsia="Arial" w:cs="@微软简标宋"/>
                <w:snapToGrid w:val="0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印刷：单页、单面、单色彩印</w:t>
            </w:r>
          </w:p>
          <w:p w14:paraId="5FE3AB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Autospacing="0" w:line="40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7、内页印制个人信息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3A4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8.24元/份</w:t>
            </w:r>
          </w:p>
        </w:tc>
      </w:tr>
      <w:tr w14:paraId="5EB6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0BE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EBF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心理咨询访谈记录表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A1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规格：A4 100张/本；</w:t>
            </w:r>
          </w:p>
          <w:p w14:paraId="07493C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用纸：80克双胶纸；</w:t>
            </w:r>
          </w:p>
          <w:p w14:paraId="3DE477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印刷：双面、单色印刷；</w:t>
            </w:r>
          </w:p>
          <w:p w14:paraId="001047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4、装订方式：胶头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814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0.16元/张</w:t>
            </w:r>
          </w:p>
        </w:tc>
      </w:tr>
      <w:tr w14:paraId="33DA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583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C60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征兵工作宣传册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7E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cm×14.8cm</w:t>
            </w:r>
          </w:p>
          <w:p w14:paraId="34009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2、内页用纸：157g铜版纸正反四色印刷</w:t>
            </w:r>
          </w:p>
          <w:p w14:paraId="0603F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3、封面：300g 铜版纸哑膜双面印刷</w:t>
            </w:r>
          </w:p>
          <w:p w14:paraId="41270E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4、页数：24页/本</w:t>
            </w:r>
          </w:p>
          <w:p w14:paraId="2C2FC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5、装订方式：胶装</w:t>
            </w:r>
          </w:p>
          <w:p w14:paraId="4BD095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6、整体设计（含3次校对送样稿）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CBB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4.39元/本</w:t>
            </w:r>
          </w:p>
          <w:p w14:paraId="562A09B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610D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9B2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B49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登记本印刷服务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8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1、规格：A4</w:t>
            </w:r>
          </w:p>
          <w:p w14:paraId="694AFD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2、内芯用纸：70g 双胶纸</w:t>
            </w:r>
          </w:p>
          <w:p w14:paraId="0891D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3、封面用纸：皮纹纸</w:t>
            </w:r>
          </w:p>
          <w:p w14:paraId="7308F3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4、页数：100 页/本</w:t>
            </w:r>
          </w:p>
          <w:p w14:paraId="3BC61D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5、印刷：双面、单色印刷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A5C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8.24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元/本</w:t>
            </w:r>
          </w:p>
        </w:tc>
      </w:tr>
      <w:tr w14:paraId="5EF6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BF0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37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工作/会议手册印刷服务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7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1、规格：A4</w:t>
            </w:r>
          </w:p>
          <w:p w14:paraId="432866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2、内页用纸：70g 双胶纸</w:t>
            </w:r>
          </w:p>
          <w:p w14:paraId="76A7C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3、封面：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300克铜板哑膜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双面印刷；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4、内页印刷：双面、单色印刷；</w:t>
            </w:r>
          </w:p>
          <w:p w14:paraId="76E8DD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5、装订方式：胶装；</w:t>
            </w:r>
          </w:p>
          <w:p w14:paraId="3D2923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6、内页需编辑排版（含3次校对送样稿）</w:t>
            </w:r>
          </w:p>
          <w:p w14:paraId="6396C2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7、页数：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200 页/本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AE6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10.98元/本</w:t>
            </w:r>
          </w:p>
          <w:p w14:paraId="4FADC69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56E7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96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33F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大学生心理健康教育自助手册（宣传）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AD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规格：39.6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cm×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21.6cm；</w:t>
            </w:r>
          </w:p>
          <w:p w14:paraId="45B9C1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内页用纸：200克铜板纸；</w:t>
            </w:r>
          </w:p>
          <w:p w14:paraId="71B702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3、内页印刷：四色印刷；</w:t>
            </w:r>
          </w:p>
          <w:p w14:paraId="22BD0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4、装订方式：四折页；</w:t>
            </w:r>
          </w:p>
          <w:p w14:paraId="1F98EB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5、整体设计（含3次校对送样稿）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A4D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0.33元/张</w:t>
            </w:r>
          </w:p>
          <w:p w14:paraId="641F028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749E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0A2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9D6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宣传册印刷服务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CBE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规格：A4；</w:t>
            </w:r>
          </w:p>
          <w:p w14:paraId="6D0191A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内芯用纸：70g双胶纸；</w:t>
            </w:r>
          </w:p>
          <w:p w14:paraId="7CC477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封面用纸：70g双胶纸；</w:t>
            </w:r>
          </w:p>
          <w:p w14:paraId="76E7245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4、页数：≤10页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5、印刷：双面、彩色印刷</w:t>
            </w:r>
          </w:p>
          <w:p w14:paraId="296BA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6、超出10页的，按控制价/10×实际页数计算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1D2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元/本</w:t>
            </w:r>
          </w:p>
        </w:tc>
      </w:tr>
      <w:tr w14:paraId="0AF0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90E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802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思政课实践教学手册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72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规格：A3/A4</w:t>
            </w:r>
          </w:p>
          <w:p w14:paraId="55B523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含封面、排版</w:t>
            </w:r>
          </w:p>
          <w:p w14:paraId="181EA7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装订方式：中锋装订</w:t>
            </w:r>
          </w:p>
          <w:p w14:paraId="38F671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页数：12页/本，双面印刷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C9B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1.1元/本</w:t>
            </w:r>
          </w:p>
          <w:p w14:paraId="1080D51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</w:p>
        </w:tc>
      </w:tr>
      <w:tr w14:paraId="0A0E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FFA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897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试卷印刷服务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D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1、规格：A3</w:t>
            </w:r>
          </w:p>
          <w:p w14:paraId="68E3C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2、材质：70g A级原木浆双胶纸</w:t>
            </w:r>
          </w:p>
          <w:p w14:paraId="749EDE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3、单位：1 张</w:t>
            </w:r>
          </w:p>
          <w:p w14:paraId="5A2E6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4、印刷：双面、单色印刷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579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0.33元/张</w:t>
            </w:r>
          </w:p>
          <w:p w14:paraId="4335A83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</w:tr>
      <w:tr w14:paraId="130E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17A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7E6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试卷印刷服务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A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1、规格：A4</w:t>
            </w:r>
          </w:p>
          <w:p w14:paraId="7E5C2F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2、材质：70g A级原木浆双胶纸</w:t>
            </w:r>
          </w:p>
          <w:p w14:paraId="569F2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3、单位：1 张</w:t>
            </w:r>
          </w:p>
          <w:p w14:paraId="2F4EEC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4、印刷：双面、单色印刷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472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0.16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</w:p>
          <w:p w14:paraId="0FAB6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</w:tr>
      <w:tr w14:paraId="5D08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2B5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BCD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人才培养方案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C9E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规格：A4</w:t>
            </w:r>
          </w:p>
          <w:p w14:paraId="7165680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材质：70g  A级原木浆双胶纸；</w:t>
            </w:r>
          </w:p>
          <w:p w14:paraId="12EC2C8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封面：皮纹纸或铜版纸</w:t>
            </w:r>
          </w:p>
          <w:p w14:paraId="0A4B6BE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装订方式：40P以内骑马钉，40P以上无线胶装；</w:t>
            </w:r>
          </w:p>
          <w:p w14:paraId="2485149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5、单色、双面印刷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AC0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0.44元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/张</w:t>
            </w:r>
          </w:p>
          <w:p w14:paraId="03197DE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</w:tr>
      <w:tr w14:paraId="4483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498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D7F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实训项目论证资料、听课记录本、学生上课考勤记录、班级教学日志、班级教学日志汇总表、教研项目材料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1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1、规格：A4</w:t>
            </w:r>
          </w:p>
          <w:p w14:paraId="552057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2、材质：70g A级原木浆双胶纸</w:t>
            </w:r>
          </w:p>
          <w:p w14:paraId="42D8ED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3、单色、双面印刷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595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0.11元/张</w:t>
            </w:r>
          </w:p>
        </w:tc>
      </w:tr>
      <w:tr w14:paraId="3913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C34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C11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授课手册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9E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1、规格：A4</w:t>
            </w:r>
          </w:p>
          <w:p w14:paraId="4F615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2、材质：100g A级原木浆双胶纸</w:t>
            </w:r>
          </w:p>
          <w:p w14:paraId="1D68685B">
            <w:pPr>
              <w:kinsoku w:val="0"/>
              <w:autoSpaceDE w:val="0"/>
              <w:autoSpaceDN w:val="0"/>
              <w:adjustRightInd w:val="0"/>
              <w:snapToGrid w:val="0"/>
              <w:spacing w:after="120" w:line="240" w:lineRule="auto"/>
              <w:jc w:val="left"/>
              <w:textAlignment w:val="baseline"/>
              <w:rPr>
                <w:rFonts w:hint="default" w:ascii="@微软简标宋" w:hAnsi="@微软简标宋" w:eastAsia="Arial" w:cs="@微软简标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96F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元/张</w:t>
            </w:r>
          </w:p>
        </w:tc>
      </w:tr>
      <w:tr w14:paraId="19CF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75B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79A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教案首页、教学课时页、教学过程页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97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规格：18cm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×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26cm，</w:t>
            </w:r>
          </w:p>
          <w:p w14:paraId="17F12E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内页：80g A级原木浆双胶纸；</w:t>
            </w:r>
          </w:p>
          <w:p w14:paraId="08F298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封面：皮纹纸或铜版纸</w:t>
            </w:r>
          </w:p>
          <w:p w14:paraId="5080AD02">
            <w:pPr>
              <w:kinsoku w:val="0"/>
              <w:autoSpaceDE w:val="0"/>
              <w:autoSpaceDN w:val="0"/>
              <w:adjustRightInd w:val="0"/>
              <w:snapToGrid w:val="0"/>
              <w:spacing w:after="120" w:line="240" w:lineRule="auto"/>
              <w:jc w:val="left"/>
              <w:textAlignment w:val="baseline"/>
              <w:rPr>
                <w:rFonts w:hint="default" w:ascii="@微软简标宋" w:hAnsi="@微软简标宋" w:eastAsia="Arial" w:cs="@微软简标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7A8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0.27元/张</w:t>
            </w:r>
          </w:p>
        </w:tc>
      </w:tr>
      <w:tr w14:paraId="55F5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24F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DD6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试卷封面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B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1、A3/A4</w:t>
            </w:r>
          </w:p>
          <w:p w14:paraId="429A8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2、封面：200g皮纹纸或铜版纸</w:t>
            </w:r>
          </w:p>
          <w:p w14:paraId="0AD541E9">
            <w:pPr>
              <w:kinsoku w:val="0"/>
              <w:autoSpaceDE w:val="0"/>
              <w:autoSpaceDN w:val="0"/>
              <w:adjustRightInd w:val="0"/>
              <w:snapToGrid w:val="0"/>
              <w:spacing w:after="120" w:line="240" w:lineRule="auto"/>
              <w:jc w:val="left"/>
              <w:textAlignment w:val="baseline"/>
              <w:rPr>
                <w:rFonts w:hint="default" w:ascii="@微软简标宋" w:hAnsi="@微软简标宋" w:eastAsia="Arial" w:cs="@微软简标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3、双面印刷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8EF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A3:0.27元/张</w:t>
            </w:r>
          </w:p>
          <w:p w14:paraId="3C53B173">
            <w:pPr>
              <w:kinsoku w:val="0"/>
              <w:autoSpaceDE w:val="0"/>
              <w:autoSpaceDN w:val="0"/>
              <w:adjustRightInd w:val="0"/>
              <w:snapToGrid w:val="0"/>
              <w:spacing w:after="120" w:line="240" w:lineRule="auto"/>
              <w:jc w:val="center"/>
              <w:textAlignment w:val="baseline"/>
              <w:rPr>
                <w:rFonts w:hint="eastAsia" w:ascii="@微软简标宋" w:hAnsi="@微软简标宋" w:eastAsia="Arial" w:cs="@微软简标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A4:0.22元/张</w:t>
            </w:r>
          </w:p>
        </w:tc>
      </w:tr>
      <w:tr w14:paraId="003F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CC7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766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大赛规划/计划书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8B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A4</w:t>
            </w:r>
          </w:p>
          <w:p w14:paraId="050479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用纸：250g铜板纸</w:t>
            </w:r>
          </w:p>
          <w:p w14:paraId="7BB91F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印刷：双面、四色彩印</w:t>
            </w:r>
          </w:p>
          <w:p w14:paraId="34D245C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4、含设计、多次送样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49B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1.1元/张</w:t>
            </w:r>
          </w:p>
          <w:p w14:paraId="47F007C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</w:tr>
      <w:tr w14:paraId="7C57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C85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ACA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分类与普高招生简章印刷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E3F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规格：63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cm×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28.5cm</w:t>
            </w:r>
          </w:p>
          <w:p w14:paraId="14C96A2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用纸：标准200克足克铜板纸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3、印刷：双面、四色彩印</w:t>
            </w:r>
          </w:p>
          <w:p w14:paraId="2BE4961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4、装订方式：压痕 折好</w:t>
            </w:r>
          </w:p>
          <w:p w14:paraId="60F0E6D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5、设计符合学校往年设计要求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963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1.1元/张</w:t>
            </w:r>
          </w:p>
        </w:tc>
      </w:tr>
      <w:tr w14:paraId="036F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11F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4E5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老年大学招生简章印刷服务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8B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</w:t>
            </w:r>
          </w:p>
          <w:p w14:paraId="468DF71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用纸：200G铜板纸 </w:t>
            </w:r>
          </w:p>
          <w:p w14:paraId="2FC2BB2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3、印刷：双面 四色印刷 </w:t>
            </w:r>
          </w:p>
          <w:p w14:paraId="3D4BC51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4、含设计制作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121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0.55元/张</w:t>
            </w:r>
          </w:p>
          <w:p w14:paraId="026B8CB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</w:tr>
      <w:tr w14:paraId="39F4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14C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F0F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成人学历教育招生简章印刷服务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BBA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规格：42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cm×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28.5cm 二折页 </w:t>
            </w:r>
          </w:p>
          <w:p w14:paraId="1D07E65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2、用纸：200g铜板纸 </w:t>
            </w:r>
          </w:p>
          <w:p w14:paraId="51511847">
            <w:pPr>
              <w:kinsoku w:val="0"/>
              <w:autoSpaceDE w:val="0"/>
              <w:autoSpaceDN w:val="0"/>
              <w:adjustRightInd w:val="0"/>
              <w:snapToGrid w:val="0"/>
              <w:spacing w:after="120" w:line="240" w:lineRule="auto"/>
              <w:jc w:val="left"/>
              <w:textAlignment w:val="baseline"/>
              <w:rPr>
                <w:rFonts w:hint="default" w:ascii="@微软简标宋" w:hAnsi="@微软简标宋" w:eastAsia="Arial" w:cs="@微软简标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3、双面印刷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530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0.82元/张</w:t>
            </w:r>
          </w:p>
        </w:tc>
      </w:tr>
      <w:tr w14:paraId="2815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E03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2BF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培训投标文件及其他申报材料印刷服务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B0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规格：A4；</w:t>
            </w:r>
          </w:p>
          <w:p w14:paraId="5F4B655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2、内芯用纸：70g复印纸</w:t>
            </w:r>
          </w:p>
          <w:p w14:paraId="1EA3A61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装订方式：胶装</w:t>
            </w:r>
          </w:p>
          <w:p w14:paraId="0D3B0BB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"/>
              </w:rPr>
              <w:t>印刷：正本双面、彩色印刷，副本双面、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单色印刷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D8F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27.45元/本</w:t>
            </w:r>
          </w:p>
        </w:tc>
      </w:tr>
      <w:tr w14:paraId="4103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2F2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716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就业创业政策宣传单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3C8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规格：A5；</w:t>
            </w:r>
          </w:p>
          <w:p w14:paraId="7FA9E29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内页用纸：80克双胶纸</w:t>
            </w:r>
          </w:p>
          <w:p w14:paraId="655BF7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封面用纸：300克铜板纸哑膜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4、印刷：双面、单色印刷</w:t>
            </w:r>
          </w:p>
          <w:p w14:paraId="1701E33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5、装订方式：骑马钉</w:t>
            </w:r>
          </w:p>
          <w:p w14:paraId="7D35589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6、含设计、多次送样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2A0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4.39元/本</w:t>
            </w:r>
          </w:p>
          <w:p w14:paraId="7C0537E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/>
              </w:rPr>
            </w:pPr>
          </w:p>
        </w:tc>
      </w:tr>
      <w:tr w14:paraId="1103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E80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322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大学生生活学习指南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B8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cm×14.8cm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约350页/本；</w:t>
            </w:r>
          </w:p>
          <w:p w14:paraId="4BA1EC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内页用纸：70克双胶纸</w:t>
            </w:r>
          </w:p>
          <w:p w14:paraId="2FBE6F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3、封面：300克铜板纸哑膜双面印刷；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4、内页印刷：双面、单色印刷；</w:t>
            </w:r>
          </w:p>
          <w:p w14:paraId="144746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装订方式：胶装；</w:t>
            </w:r>
          </w:p>
          <w:p w14:paraId="3985EB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6、内页需编辑排版（含3次校对送样稿）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3A6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5.49元/本</w:t>
            </w:r>
          </w:p>
        </w:tc>
      </w:tr>
      <w:tr w14:paraId="2CDC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CA2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8E0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学生资助资料汇编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6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 约200页/本；</w:t>
            </w:r>
          </w:p>
          <w:p w14:paraId="30DCD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内页用纸：70克双胶纸</w:t>
            </w:r>
          </w:p>
          <w:p w14:paraId="73CA6B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封面 300克铜板纸哑膜双面印刷；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4、内页印刷：双面、单色印刷；</w:t>
            </w:r>
          </w:p>
          <w:p w14:paraId="6F93B2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5、装订方式：胶装；</w:t>
            </w:r>
          </w:p>
          <w:p w14:paraId="4AB3DA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6、内页需编辑排版（含3次校对送样稿）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E3B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9.33元/本</w:t>
            </w:r>
          </w:p>
        </w:tc>
      </w:tr>
      <w:tr w14:paraId="61F1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508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AA6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安徽省家庭经济困难学生认定申请表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81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规格：A4 100张/本；</w:t>
            </w:r>
          </w:p>
          <w:p w14:paraId="6E62A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用纸：80克双胶纸；</w:t>
            </w:r>
          </w:p>
          <w:p w14:paraId="6B2B6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印刷：双面、单色印刷；</w:t>
            </w:r>
          </w:p>
          <w:p w14:paraId="4A3DAD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4、装订方式：胶头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5E9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0.16元/张</w:t>
            </w:r>
          </w:p>
        </w:tc>
      </w:tr>
      <w:tr w14:paraId="3F65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37A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985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安徽省普通高校本专科生资助政策简介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6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规格：A4 100张/本；</w:t>
            </w:r>
          </w:p>
          <w:p w14:paraId="7CE560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用纸：80克双胶纸；</w:t>
            </w:r>
          </w:p>
          <w:p w14:paraId="7AAFD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印刷：双面、单色印刷；</w:t>
            </w:r>
          </w:p>
          <w:p w14:paraId="6B730B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4、装订方式：胶头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E4B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0.16元/张</w:t>
            </w:r>
          </w:p>
        </w:tc>
      </w:tr>
      <w:tr w14:paraId="10BF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274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719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荣誉证书印制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A3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1、规格：8K </w:t>
            </w:r>
          </w:p>
          <w:p w14:paraId="7DD65A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2、内芯：B4，140g </w:t>
            </w:r>
          </w:p>
          <w:p w14:paraId="42E2C3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3、单位：1 份 </w:t>
            </w:r>
          </w:p>
          <w:p w14:paraId="6E253B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4、印刷：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绒布封皮烫金</w:t>
            </w:r>
          </w:p>
          <w:p w14:paraId="1F8C68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5、内页印制奖项及个人荣誉名称（每本印制内容不同）、单面印刷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849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7.69元/本</w:t>
            </w:r>
          </w:p>
        </w:tc>
      </w:tr>
      <w:tr w14:paraId="7F92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4C4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279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荣誉证书印制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85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1、规格：A4 </w:t>
            </w:r>
          </w:p>
          <w:p w14:paraId="389188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2、内芯：B4，140g </w:t>
            </w:r>
          </w:p>
          <w:p w14:paraId="4DA849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3、单位：1 份 </w:t>
            </w:r>
          </w:p>
          <w:p w14:paraId="33E15A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4、印刷：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绒布封皮烫金</w:t>
            </w:r>
          </w:p>
          <w:p w14:paraId="0A97FF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5、内页印制奖项及个人荣誉名称（每本印制内容不同）、单面印刷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87A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6.59元/本</w:t>
            </w:r>
          </w:p>
        </w:tc>
      </w:tr>
      <w:tr w14:paraId="36F8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AE2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842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荣誉证书/奖牌印制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FF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0AE2B0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2、材质：300g 硬卡纸 </w:t>
            </w:r>
          </w:p>
          <w:p w14:paraId="4A9C94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4C7ABC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4、印刷：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绒布封皮烫金</w:t>
            </w:r>
          </w:p>
          <w:p w14:paraId="64ECC9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5、内页印制奖项及个人荣誉名称（每本印制内容不同）、单面印刷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C2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1.65元/张</w:t>
            </w:r>
          </w:p>
        </w:tc>
      </w:tr>
      <w:tr w14:paraId="29F3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517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DA1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高级工技能等级证书印制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0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规格：A4；</w:t>
            </w:r>
          </w:p>
          <w:p w14:paraId="1F287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内芯用纸：230g特种纸；</w:t>
            </w:r>
          </w:p>
          <w:p w14:paraId="0607DB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证书外壳：PU材料、烫金四周车线；</w:t>
            </w:r>
          </w:p>
          <w:p w14:paraId="4914B3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单位：1页；</w:t>
            </w:r>
          </w:p>
          <w:p w14:paraId="43F3A2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"/>
              </w:rPr>
              <w:t>印刷：单面、彩色印刷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"/>
              </w:rPr>
              <w:t>内页每张姓名、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工种、身份证等不同信息及对应二维码生成打印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）、单面印刷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703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7.69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元/本</w:t>
            </w:r>
          </w:p>
        </w:tc>
      </w:tr>
      <w:tr w14:paraId="0824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224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B83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学校大/小红头稿纸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4B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规格：A4 100张/本；</w:t>
            </w:r>
          </w:p>
          <w:p w14:paraId="4FD887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用纸：80克双胶纸；</w:t>
            </w:r>
          </w:p>
          <w:p w14:paraId="43163C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印刷：单面、红色印刷；</w:t>
            </w:r>
          </w:p>
          <w:p w14:paraId="436DAC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4、装订方式：胶头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9298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大：0.22元/张</w:t>
            </w:r>
          </w:p>
          <w:p w14:paraId="0DF9329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/>
              </w:rPr>
            </w:pPr>
          </w:p>
          <w:p w14:paraId="0C2C644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小：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元/张</w:t>
            </w:r>
          </w:p>
        </w:tc>
      </w:tr>
      <w:tr w14:paraId="451C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489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7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笔记本手册印刷服务（评优奖品）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16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规格16K；100张/本</w:t>
            </w:r>
          </w:p>
          <w:p w14:paraId="3209C6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内芯用纸：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80克米黄道林纸、前后扉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页纸用140克特种纸、前4张彩页用100克特种纸彩印；</w:t>
            </w:r>
          </w:p>
          <w:p w14:paraId="1C6B0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  <w:t>封面兰变色皮、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highlight w:val="none"/>
                <w:lang w:val="en-US" w:eastAsia="zh-CN" w:bidi="ar"/>
              </w:rPr>
              <w:t>夹芯2.5 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  <w:t>厚纸板，带海绵，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软包油边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封面2处压印+1处烫银，封底压印；</w:t>
            </w:r>
          </w:p>
          <w:p w14:paraId="3EDCD1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4、印刷：彩印；</w:t>
            </w:r>
          </w:p>
          <w:p w14:paraId="741CA9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  <w:t>装订方式：锁线装订，彩头、彩带、冲圆角；</w:t>
            </w:r>
          </w:p>
          <w:p w14:paraId="4626BD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6、每本套一个袋子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CCC6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9.33元/本</w:t>
            </w:r>
          </w:p>
        </w:tc>
      </w:tr>
      <w:tr w14:paraId="077A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0B6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4F2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印刷一次性纸杯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B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规格：10盎司加厚纸杯；</w:t>
            </w:r>
          </w:p>
          <w:p w14:paraId="23EB2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印制安庆职业技术学院字样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8511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0.09元/杯</w:t>
            </w:r>
          </w:p>
        </w:tc>
      </w:tr>
      <w:tr w14:paraId="5B9D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6ED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4B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新生报到入学须知印刷服务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DA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1、规格：A3 </w:t>
            </w:r>
          </w:p>
          <w:p w14:paraId="46FF31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2、材质：80g粉红彩胶 </w:t>
            </w:r>
          </w:p>
          <w:p w14:paraId="03CAB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3、单位：1 张 </w:t>
            </w:r>
          </w:p>
          <w:p w14:paraId="490F47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4、印刷：双面、四色彩印</w:t>
            </w:r>
          </w:p>
          <w:p w14:paraId="00C17B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装订方式：压痕 折好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D1D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0.44元/张</w:t>
            </w:r>
          </w:p>
        </w:tc>
      </w:tr>
      <w:tr w14:paraId="1F10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CC5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F52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督导听课记录表印刷服务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3D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规格：A4；</w:t>
            </w:r>
          </w:p>
          <w:p w14:paraId="284209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用纸：70g复印纸；</w:t>
            </w:r>
          </w:p>
          <w:p w14:paraId="52C39A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页数：100页/本（上边胶粘成本）；</w:t>
            </w:r>
          </w:p>
          <w:p w14:paraId="497E06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4、印刷：单面、单色。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7B1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  <w:t>4.39元/本</w:t>
            </w:r>
          </w:p>
        </w:tc>
      </w:tr>
      <w:tr w14:paraId="1A1D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543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ADB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质量年报印刷服务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1C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1、规格：A4 21cm×29.7cm</w:t>
            </w:r>
          </w:p>
          <w:p w14:paraId="4F5BFA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2、封面：250g-300g 铜板纸哑膜</w:t>
            </w:r>
          </w:p>
          <w:p w14:paraId="786521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3、内芯：正文页：80g-100g双胶纸</w:t>
            </w:r>
          </w:p>
          <w:p w14:paraId="652229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4、单位：1 张</w:t>
            </w:r>
          </w:p>
          <w:p w14:paraId="7213B0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5、装订方式：无线胶装</w:t>
            </w:r>
          </w:p>
          <w:p w14:paraId="000D1B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6、印刷：封面：全彩印刷；内页：正文黑白，案例文字蓝色，图表彩色印刷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1A1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0.55元/张</w:t>
            </w:r>
          </w:p>
        </w:tc>
      </w:tr>
      <w:tr w14:paraId="5FD5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D9D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31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汇编材料印刷服务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35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328D67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2、内芯用纸：80g 双胶纸 </w:t>
            </w:r>
          </w:p>
          <w:p w14:paraId="6E416D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3、封面用纸：300g 铜版纸哑膜</w:t>
            </w:r>
          </w:p>
          <w:p w14:paraId="4FEB05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4、页数：≤30 页/本 </w:t>
            </w:r>
          </w:p>
          <w:p w14:paraId="0D6F0B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5、印刷：双面、单色印刷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8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5.49元/本</w:t>
            </w:r>
          </w:p>
          <w:p w14:paraId="1E0FD94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D99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2B1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4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汇编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材料印刷服务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B6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5F2909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2、内芯用纸：80g 双胶纸 </w:t>
            </w:r>
          </w:p>
          <w:p w14:paraId="3E2960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3、封面用纸：300g 铜版纸哑膜</w:t>
            </w:r>
          </w:p>
          <w:p w14:paraId="0AE61E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4、页数：31-50 页/本 </w:t>
            </w:r>
          </w:p>
          <w:p w14:paraId="5A0DCA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5、印刷：双面、单色印刷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8D90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6.59元/本</w:t>
            </w:r>
          </w:p>
        </w:tc>
      </w:tr>
      <w:tr w14:paraId="448A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E60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3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汇编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材料印刷服务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F8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731ED6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2、内芯用纸：80g 双胶纸 </w:t>
            </w:r>
          </w:p>
          <w:p w14:paraId="644C2D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3、封面用纸：300g 铜版纸哑膜</w:t>
            </w:r>
          </w:p>
          <w:p w14:paraId="253133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4、页数：51-70 页/本 </w:t>
            </w:r>
          </w:p>
          <w:p w14:paraId="74BB25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5、印刷：双面、单色印刷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59C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7.69元/本</w:t>
            </w:r>
          </w:p>
        </w:tc>
      </w:tr>
      <w:tr w14:paraId="039E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622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3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/>
              </w:rPr>
              <w:t>汇编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材料印刷服务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23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1、规格：A4 </w:t>
            </w:r>
          </w:p>
          <w:p w14:paraId="05711F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2、内芯用纸：80g 双胶纸 </w:t>
            </w:r>
          </w:p>
          <w:p w14:paraId="503CD2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3、封面用纸：300g 铜版纸哑膜</w:t>
            </w:r>
          </w:p>
          <w:p w14:paraId="0D3EDE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4、页数：71-100 页/本 </w:t>
            </w:r>
          </w:p>
          <w:p w14:paraId="72F6F8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5、印刷：双面、单色印刷 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F48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"/>
              </w:rPr>
              <w:t>9.88元/本</w:t>
            </w:r>
          </w:p>
        </w:tc>
      </w:tr>
    </w:tbl>
    <w:p w14:paraId="1B2296A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ind w:right="0" w:firstLine="488" w:firstLineChars="200"/>
        <w:jc w:val="left"/>
        <w:textAlignment w:val="baseline"/>
        <w:outlineLvl w:val="2"/>
        <w:rPr>
          <w:rFonts w:hint="default" w:ascii="宋体" w:hAnsi="宋体" w:eastAsia="宋体" w:cs="宋体"/>
          <w:snapToGrid w:val="0"/>
          <w:color w:val="000000"/>
          <w:spacing w:val="7"/>
          <w:kern w:val="0"/>
          <w:sz w:val="23"/>
          <w:szCs w:val="23"/>
          <w:lang w:val="en-US" w:eastAsia="zh-CN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3"/>
          <w:szCs w:val="23"/>
          <w:lang w:val="en-US" w:eastAsia="zh-CN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备注：以上分项价格保留两位小数。价格包括内容订制、设计、排版、印刷、装订、保存、送货）费用，成交人不得以任何理由收取其他费用。</w:t>
      </w:r>
    </w:p>
    <w:p w14:paraId="0106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F00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B8B2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</w:p>
    <w:p w14:paraId="490A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39DEE"/>
    <w:multiLevelType w:val="multilevel"/>
    <w:tmpl w:val="AE639DE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49CB8DD7"/>
    <w:multiLevelType w:val="multilevel"/>
    <w:tmpl w:val="49CB8DD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612E243F"/>
    <w:multiLevelType w:val="multilevel"/>
    <w:tmpl w:val="612E243F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2FE"/>
    <w:rsid w:val="035A307B"/>
    <w:rsid w:val="08112E7A"/>
    <w:rsid w:val="0F102FA9"/>
    <w:rsid w:val="0FFC7994"/>
    <w:rsid w:val="15785D0F"/>
    <w:rsid w:val="1B7D7FB2"/>
    <w:rsid w:val="1BCE125A"/>
    <w:rsid w:val="1FAD2A59"/>
    <w:rsid w:val="225F5E8B"/>
    <w:rsid w:val="27BA1113"/>
    <w:rsid w:val="311B025B"/>
    <w:rsid w:val="33C341A1"/>
    <w:rsid w:val="38F80D91"/>
    <w:rsid w:val="3E762CD2"/>
    <w:rsid w:val="3FC25C55"/>
    <w:rsid w:val="43EF4B3E"/>
    <w:rsid w:val="4E10402F"/>
    <w:rsid w:val="548D2F0E"/>
    <w:rsid w:val="57BA3419"/>
    <w:rsid w:val="5D441E49"/>
    <w:rsid w:val="6AE23394"/>
    <w:rsid w:val="6CF50B68"/>
    <w:rsid w:val="70671D7D"/>
    <w:rsid w:val="70EF6AC6"/>
    <w:rsid w:val="7C0F3851"/>
    <w:rsid w:val="7CB33FC1"/>
    <w:rsid w:val="7DCE0D6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252</Words>
  <Characters>313</Characters>
  <Lines>0</Lines>
  <Paragraphs>0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2026-03-16T01:08:00Z</dcterms:created>
  <dc:creator>kms</dc:creator>
  <cp:lastModifiedBy>WPS_1700439539</cp:lastModifiedBy>
  <dcterms:modified xsi:type="dcterms:W3CDTF">2026-03-16T07:26:08Z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eyJoZGlkIjoiMWRiMGY3YWJhN2MwYTA3ZDQxOTlhNDllOWE0OTQ1M2UiLCJ1c2VySWQiOiIxNTU4NzY5MzUxIn0=</vt:lpwstr>
  </property>
  <property fmtid="{D5CDD505-2E9C-101B-9397-08002B2CF9AE}" pid="4" name="ICV">
    <vt:lpwstr>39BD8B1CE1BE4CB48040D9186DA99739_12</vt:lpwstr>
  </property>
</Properties>
</file>